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44" w:rsidRDefault="00530AC8">
      <w:r>
        <w:t>W rubryce obok zwierzątka lub owada, który żyje na łące, zapisz cyfrę lub narysuj tyle kropek ile pojawiło się ich podczas czytanego opowiadania.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687D" w:rsidTr="00530AC8">
        <w:tc>
          <w:tcPr>
            <w:tcW w:w="4531" w:type="dxa"/>
          </w:tcPr>
          <w:p w:rsidR="00530AC8" w:rsidRDefault="00530AC8">
            <w:r>
              <w:rPr>
                <w:noProof/>
                <w:lang w:eastAsia="pl-PL"/>
              </w:rPr>
              <w:drawing>
                <wp:inline distT="0" distB="0" distL="0" distR="0">
                  <wp:extent cx="1325880" cy="1325880"/>
                  <wp:effectExtent l="0" t="0" r="7620" b="7620"/>
                  <wp:docPr id="1" name="Obraz 1" descr="Zielony ptak 10 x 10 cm naklejka ścienna dziecka • Aren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elony ptak 10 x 10 cm naklejka ścienna dziecka • Aren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  <w:tr w:rsidR="006F687D" w:rsidTr="00530AC8">
        <w:tc>
          <w:tcPr>
            <w:tcW w:w="4531" w:type="dxa"/>
          </w:tcPr>
          <w:p w:rsidR="00530AC8" w:rsidRDefault="00530AC8">
            <w:r>
              <w:rPr>
                <w:noProof/>
                <w:lang w:eastAsia="pl-PL"/>
              </w:rPr>
              <w:drawing>
                <wp:inline distT="0" distB="0" distL="0" distR="0">
                  <wp:extent cx="2163298" cy="1203182"/>
                  <wp:effectExtent l="0" t="0" r="8890" b="0"/>
                  <wp:docPr id="2" name="Obraz 2" descr="Konik polny, pasikonik - akwarela, oryginał! - 638270283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nik polny, pasikonik - akwarela, oryginał! - 638270283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43" cy="121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  <w:tr w:rsidR="006F687D" w:rsidTr="00530AC8">
        <w:tc>
          <w:tcPr>
            <w:tcW w:w="4531" w:type="dxa"/>
          </w:tcPr>
          <w:p w:rsidR="00530AC8" w:rsidRDefault="00530AC8">
            <w:r>
              <w:rPr>
                <w:noProof/>
                <w:lang w:eastAsia="pl-PL"/>
              </w:rPr>
              <w:drawing>
                <wp:inline distT="0" distB="0" distL="0" distR="0">
                  <wp:extent cx="1341120" cy="1341120"/>
                  <wp:effectExtent l="0" t="0" r="0" b="0"/>
                  <wp:docPr id="3" name="Obraz 3" descr="Biedronka Polska S.A (@BiedronkaPolsk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edronka Polska S.A (@BiedronkaPolsk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  <w:tr w:rsidR="006F687D" w:rsidTr="00530AC8">
        <w:tc>
          <w:tcPr>
            <w:tcW w:w="4531" w:type="dxa"/>
          </w:tcPr>
          <w:p w:rsidR="00530AC8" w:rsidRDefault="00530AC8">
            <w:r>
              <w:rPr>
                <w:noProof/>
                <w:lang w:eastAsia="pl-PL"/>
              </w:rPr>
              <w:drawing>
                <wp:inline distT="0" distB="0" distL="0" distR="0">
                  <wp:extent cx="1584960" cy="1346991"/>
                  <wp:effectExtent l="0" t="0" r="0" b="5715"/>
                  <wp:docPr id="4" name="Obraz 4" descr="Ważka - Maluch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żka - Maluch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50" cy="136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  <w:tr w:rsidR="006F687D" w:rsidTr="00530AC8">
        <w:tc>
          <w:tcPr>
            <w:tcW w:w="4531" w:type="dxa"/>
          </w:tcPr>
          <w:p w:rsidR="00530AC8" w:rsidRDefault="00530AC8">
            <w:r>
              <w:rPr>
                <w:noProof/>
                <w:lang w:eastAsia="pl-PL"/>
              </w:rPr>
              <w:drawing>
                <wp:inline distT="0" distB="0" distL="0" distR="0">
                  <wp:extent cx="1996440" cy="1052388"/>
                  <wp:effectExtent l="0" t="0" r="3810" b="0"/>
                  <wp:docPr id="5" name="Obraz 5" descr="Prezentacja programu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zentacja programu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48" cy="107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  <w:tr w:rsidR="006F687D" w:rsidTr="00530AC8">
        <w:tc>
          <w:tcPr>
            <w:tcW w:w="4531" w:type="dxa"/>
          </w:tcPr>
          <w:p w:rsidR="00530AC8" w:rsidRDefault="006F687D">
            <w:r>
              <w:rPr>
                <w:noProof/>
                <w:lang w:eastAsia="pl-PL"/>
              </w:rPr>
              <w:drawing>
                <wp:inline distT="0" distB="0" distL="0" distR="0">
                  <wp:extent cx="1501140" cy="1501140"/>
                  <wp:effectExtent l="0" t="0" r="3810" b="3810"/>
                  <wp:docPr id="6" name="Obraz 6" descr="Naklejka ścienna fioletowy mot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klejka ścienna fioletowy mot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0AC8" w:rsidRDefault="00530AC8"/>
        </w:tc>
      </w:tr>
    </w:tbl>
    <w:p w:rsidR="00530AC8" w:rsidRDefault="00530AC8"/>
    <w:sectPr w:rsidR="00530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C8"/>
    <w:rsid w:val="00530AC8"/>
    <w:rsid w:val="006A40C8"/>
    <w:rsid w:val="006F687D"/>
    <w:rsid w:val="00C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066B6"/>
  <w15:chartTrackingRefBased/>
  <w15:docId w15:val="{FF92A7CA-8F44-4850-8E2C-12AF7892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30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2020-05-14T21:24:00Z</dcterms:created>
  <dcterms:modified xsi:type="dcterms:W3CDTF">2020-05-14T21:36:00Z</dcterms:modified>
</cp:coreProperties>
</file>